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BC" w:rsidRDefault="00F447BC" w:rsidP="00F447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F447BC" w:rsidRPr="009929A6" w:rsidRDefault="00F447BC" w:rsidP="00F447BC">
      <w:pPr>
        <w:shd w:val="clear" w:color="auto" w:fill="D9D9D9" w:themeFill="background1" w:themeFillShade="D9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04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RIMENTO PARA CARTÃO DE EMPREENDEDOR </w:t>
      </w:r>
    </w:p>
    <w:p w:rsidR="0067534A" w:rsidRDefault="0067534A" w:rsidP="0067534A">
      <w:pPr>
        <w:spacing w:before="100" w:beforeAutospacing="1" w:after="100" w:afterAutospacing="1" w:line="276" w:lineRule="auto"/>
        <w:ind w:left="4956"/>
        <w:jc w:val="both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</w:p>
    <w:p w:rsidR="00F447BC" w:rsidRDefault="00F447BC" w:rsidP="0067534A">
      <w:pPr>
        <w:spacing w:before="100" w:beforeAutospacing="1" w:after="100" w:afterAutospacing="1" w:line="276" w:lineRule="auto"/>
        <w:ind w:left="4956"/>
        <w:jc w:val="both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Ao Exmo. Sr. Diretor Geral do Centro de Formalização de Empresas (CFE)</w:t>
      </w:r>
    </w:p>
    <w:p w:rsidR="0067534A" w:rsidRPr="0067534A" w:rsidRDefault="0067534A" w:rsidP="0067534A">
      <w:pPr>
        <w:spacing w:before="100" w:beforeAutospacing="1" w:after="100" w:afterAutospacing="1" w:line="276" w:lineRule="auto"/>
        <w:ind w:left="4956"/>
        <w:jc w:val="both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</w:p>
    <w:p w:rsidR="00F447BC" w:rsidRDefault="00F447BC" w:rsidP="00F447BC">
      <w:pPr>
        <w:pStyle w:val="NormalWeb"/>
        <w:spacing w:line="360" w:lineRule="auto"/>
        <w:jc w:val="both"/>
      </w:pPr>
      <w:r>
        <w:t>Nome do requerente______________________________________________________</w:t>
      </w:r>
      <w:r w:rsidRPr="009929A6">
        <w:t xml:space="preserve">, </w:t>
      </w:r>
      <w:r>
        <w:t xml:space="preserve">Data de Nascimento_____/_____/__________, </w:t>
      </w:r>
      <w:r w:rsidRPr="009929A6">
        <w:t>portador do Documento de</w:t>
      </w:r>
      <w:r>
        <w:t xml:space="preserve"> Identidade n.º ____________________________, emitido em _____________________</w:t>
      </w:r>
      <w:r w:rsidRPr="009929A6">
        <w:t xml:space="preserve">, </w:t>
      </w:r>
      <w:r>
        <w:t>residente em ____________________________</w:t>
      </w:r>
      <w:r w:rsidRPr="009929A6">
        <w:t>, no exercício de sua capacidade legal, vem, com o devido respeito, per</w:t>
      </w:r>
      <w:r>
        <w:t xml:space="preserve">ante Vossa Excelência, </w:t>
      </w:r>
      <w:r w:rsidRPr="002B304C">
        <w:t xml:space="preserve">requerer </w:t>
      </w:r>
      <w:r>
        <w:t>a emissão do Cartão de Empreendedor</w:t>
      </w:r>
      <w:r w:rsidRPr="002B304C">
        <w:t>, em conformidade com a</w:t>
      </w:r>
      <w:r>
        <w:t>s disposições legais aplicáveis do ato Uniforme relativo ao Direito Comercial Geral da Organização, para a Harmonização do Direito de dos Negócios em África (OHADA), em vigor a partir do dia 16/05/2011 na ordem jurídica dos países membros da organização. E do despacho nº 53/GMEF/2018.</w:t>
      </w:r>
    </w:p>
    <w:p w:rsidR="00F447BC" w:rsidRPr="009929A6" w:rsidRDefault="00F447BC" w:rsidP="00F447BC">
      <w:pPr>
        <w:shd w:val="clear" w:color="auto" w:fill="D9D9D9" w:themeFill="background1" w:themeFillShade="D9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DOCUMENTOS ANEXADOS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ACORDO COM A </w:t>
      </w:r>
      <w:r w:rsidR="00E103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SOLICITAÇÃO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E103E2" w:rsidRDefault="0083092A" w:rsidP="00E103E2">
      <w:pPr>
        <w:pStyle w:val="PargrafodaLista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A0318" wp14:editId="52D5932F">
                <wp:simplePos x="0" y="0"/>
                <wp:positionH relativeFrom="column">
                  <wp:posOffset>3238500</wp:posOffset>
                </wp:positionH>
                <wp:positionV relativeFrom="paragraph">
                  <wp:posOffset>12700</wp:posOffset>
                </wp:positionV>
                <wp:extent cx="285750" cy="190500"/>
                <wp:effectExtent l="0" t="0" r="19050" b="19050"/>
                <wp:wrapSquare wrapText="bothSides"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7AA39" id="Retângulo 5" o:spid="_x0000_s1026" style="position:absolute;margin-left:255pt;margin-top:1pt;width:22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ndgQIAABUFAAAOAAAAZHJzL2Uyb0RvYy54bWysVNtO3DAQfa/Uf7D8XpJdsQUismgF2qoS&#10;AgRUPBvH2VjyrbZ3s9vP6a/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Cópia de Alvara da área </w:t>
      </w:r>
      <w:r w:rsidR="00302B0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atividade</w:t>
      </w:r>
    </w:p>
    <w:p w:rsidR="00E103E2" w:rsidRDefault="0083092A" w:rsidP="00E103E2">
      <w:pPr>
        <w:pStyle w:val="PargrafodaLista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3191E" wp14:editId="659755FC">
                <wp:simplePos x="0" y="0"/>
                <wp:positionH relativeFrom="column">
                  <wp:posOffset>4381500</wp:posOffset>
                </wp:positionH>
                <wp:positionV relativeFrom="paragraph">
                  <wp:posOffset>9525</wp:posOffset>
                </wp:positionV>
                <wp:extent cx="285750" cy="190500"/>
                <wp:effectExtent l="0" t="0" r="19050" b="19050"/>
                <wp:wrapSquare wrapText="bothSides"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F6E5D" id="Retângulo 6" o:spid="_x0000_s1026" style="position:absolute;margin-left:345pt;margin-top:.75pt;width:22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" fillcolor="window" strokecolor="windowText" strokeweight="1pt"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5A069" wp14:editId="72D79F21">
                <wp:simplePos x="0" y="0"/>
                <wp:positionH relativeFrom="column">
                  <wp:posOffset>3168015</wp:posOffset>
                </wp:positionH>
                <wp:positionV relativeFrom="paragraph">
                  <wp:posOffset>1270</wp:posOffset>
                </wp:positionV>
                <wp:extent cx="285750" cy="190500"/>
                <wp:effectExtent l="0" t="0" r="19050" b="19050"/>
                <wp:wrapSquare wrapText="bothSides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AB34A" id="Retângulo 1" o:spid="_x0000_s1026" style="position:absolute;margin-left:249.45pt;margin-top:.1pt;width:22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" fillcolor="white [3201]" strokecolor="black [3200]" strokeweight="1pt"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peça de Identidade – B.I.                  Passaporte</w:t>
      </w:r>
      <w:r w:rsidR="00302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</w:t>
      </w:r>
    </w:p>
    <w:p w:rsidR="0083092A" w:rsidRDefault="0083092A" w:rsidP="0083092A">
      <w:pPr>
        <w:pStyle w:val="PargrafodaLista"/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47EB87" wp14:editId="25234DD2">
                <wp:simplePos x="0" y="0"/>
                <wp:positionH relativeFrom="column">
                  <wp:posOffset>2533650</wp:posOffset>
                </wp:positionH>
                <wp:positionV relativeFrom="paragraph">
                  <wp:posOffset>13335</wp:posOffset>
                </wp:positionV>
                <wp:extent cx="285750" cy="190500"/>
                <wp:effectExtent l="0" t="0" r="19050" b="19050"/>
                <wp:wrapSquare wrapText="bothSides"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DEEDD" id="Retângulo 7" o:spid="_x0000_s1026" style="position:absolute;margin-left:199.5pt;margin-top:1.05pt;width:22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" fillcolor="window" strokecolor="windowText" strokeweight="1pt"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Cartão de Residência</w:t>
      </w:r>
    </w:p>
    <w:p w:rsidR="00E103E2" w:rsidRDefault="0083092A" w:rsidP="00E103E2">
      <w:pPr>
        <w:pStyle w:val="PargrafodaLista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514221" wp14:editId="7962DB41">
                <wp:simplePos x="0" y="0"/>
                <wp:positionH relativeFrom="column">
                  <wp:posOffset>3829050</wp:posOffset>
                </wp:positionH>
                <wp:positionV relativeFrom="paragraph">
                  <wp:posOffset>17145</wp:posOffset>
                </wp:positionV>
                <wp:extent cx="285750" cy="190500"/>
                <wp:effectExtent l="0" t="0" r="19050" b="19050"/>
                <wp:wrapSquare wrapText="bothSides"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4F5ED" id="Retângulo 8" o:spid="_x0000_s1026" style="position:absolute;margin-left:301.5pt;margin-top:1.35pt;width:22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" fillcolor="window" strokecolor="windowText" strokeweight="1pt"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número de Contribuinte Fiscal (NIF)</w:t>
      </w:r>
    </w:p>
    <w:p w:rsidR="00E103E2" w:rsidRDefault="0083092A" w:rsidP="00E103E2">
      <w:pPr>
        <w:pStyle w:val="PargrafodaLista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52E66A" wp14:editId="625E30CB">
                <wp:simplePos x="0" y="0"/>
                <wp:positionH relativeFrom="column">
                  <wp:posOffset>2000250</wp:posOffset>
                </wp:positionH>
                <wp:positionV relativeFrom="paragraph">
                  <wp:posOffset>7620</wp:posOffset>
                </wp:positionV>
                <wp:extent cx="285750" cy="190500"/>
                <wp:effectExtent l="0" t="0" r="19050" b="19050"/>
                <wp:wrapSquare wrapText="bothSides"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EEE54" id="Retângulo 9" o:spid="_x0000_s1026" style="position:absolute;margin-left:157.5pt;margin-top:.6pt;width:22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Uma Fotografia</w:t>
      </w:r>
    </w:p>
    <w:p w:rsidR="00F447BC" w:rsidRPr="009929A6" w:rsidRDefault="00F447BC" w:rsidP="00F44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Termos em que,</w:t>
      </w:r>
      <w:r w:rsidR="0083092A" w:rsidRPr="0083092A">
        <w:rPr>
          <w:rFonts w:ascii="Times New Roman" w:eastAsia="Times New Roman" w:hAnsi="Times New Roman" w:cs="Times New Roman"/>
          <w:noProof/>
          <w:sz w:val="24"/>
          <w:szCs w:val="24"/>
          <w:lang w:val="pt-PT" w:eastAsia="pt-PT"/>
        </w:rPr>
        <w:t xml:space="preserve"> </w:t>
      </w:r>
    </w:p>
    <w:p w:rsidR="00F447BC" w:rsidRDefault="00F447BC" w:rsidP="00F44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  <w:r w:rsidR="0083092A" w:rsidRPr="0083092A">
        <w:rPr>
          <w:rFonts w:ascii="Times New Roman" w:eastAsia="Times New Roman" w:hAnsi="Times New Roman" w:cs="Times New Roman"/>
          <w:noProof/>
          <w:sz w:val="24"/>
          <w:szCs w:val="24"/>
          <w:lang w:val="pt-PT" w:eastAsia="pt-PT"/>
        </w:rPr>
        <w:t xml:space="preserve"> </w:t>
      </w:r>
    </w:p>
    <w:p w:rsidR="00F447BC" w:rsidRPr="009929A6" w:rsidRDefault="00F447BC" w:rsidP="00F44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7BC" w:rsidRDefault="00F447BC" w:rsidP="00F447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Bissau, _________/_______/20______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47BC" w:rsidRDefault="00F447BC" w:rsidP="00F447BC">
      <w:pPr>
        <w:spacing w:before="100" w:beforeAutospacing="1" w:after="100" w:afterAutospacing="1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Requerente</w:t>
      </w:r>
    </w:p>
    <w:p w:rsidR="00F447BC" w:rsidRDefault="00F447BC" w:rsidP="00C03450">
      <w:pPr>
        <w:spacing w:before="100" w:beforeAutospacing="1" w:after="100" w:afterAutospacing="1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</w:p>
    <w:p w:rsidR="00C03450" w:rsidRDefault="00C03450" w:rsidP="00F447B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60E7" w:rsidRPr="00D73016" w:rsidRDefault="00F447BC" w:rsidP="00D7301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Contato: telefone e e-mail__________________________________________________</w:t>
      </w:r>
    </w:p>
    <w:sectPr w:rsidR="009660E7" w:rsidRPr="00D73016" w:rsidSect="00253845">
      <w:headerReference w:type="default" r:id="rId8"/>
      <w:pgSz w:w="11906" w:h="16838"/>
      <w:pgMar w:top="1417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D0C" w:rsidRDefault="00EA1D0C" w:rsidP="00725D8E">
      <w:pPr>
        <w:spacing w:after="0" w:line="240" w:lineRule="auto"/>
      </w:pPr>
      <w:r>
        <w:separator/>
      </w:r>
    </w:p>
  </w:endnote>
  <w:endnote w:type="continuationSeparator" w:id="0">
    <w:p w:rsidR="00EA1D0C" w:rsidRDefault="00EA1D0C" w:rsidP="0072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D0C" w:rsidRDefault="00EA1D0C" w:rsidP="00725D8E">
      <w:pPr>
        <w:spacing w:after="0" w:line="240" w:lineRule="auto"/>
      </w:pPr>
      <w:r>
        <w:separator/>
      </w:r>
    </w:p>
  </w:footnote>
  <w:footnote w:type="continuationSeparator" w:id="0">
    <w:p w:rsidR="00EA1D0C" w:rsidRDefault="00EA1D0C" w:rsidP="0072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D8E" w:rsidRPr="00417E48" w:rsidRDefault="00725D8E" w:rsidP="00725D8E">
    <w:pPr>
      <w:tabs>
        <w:tab w:val="left" w:pos="4245"/>
        <w:tab w:val="right" w:pos="8504"/>
      </w:tabs>
      <w:spacing w:after="0" w:line="240" w:lineRule="auto"/>
      <w:rPr>
        <w:rFonts w:ascii="Arial Narrow" w:eastAsia="Calibri" w:hAnsi="Arial Narrow" w:cs="DokChampa"/>
        <w:sz w:val="24"/>
      </w:rPr>
    </w:pPr>
    <w:r>
      <w:rPr>
        <w:noProof/>
        <w:lang w:val="pt-PT" w:eastAsia="pt-PT"/>
      </w:rPr>
      <w:drawing>
        <wp:anchor distT="0" distB="0" distL="114300" distR="114300" simplePos="0" relativeHeight="251663360" behindDoc="1" locked="0" layoutInCell="1" allowOverlap="1" wp14:anchorId="5CF496E8" wp14:editId="2E4E32AD">
          <wp:simplePos x="0" y="0"/>
          <wp:positionH relativeFrom="column">
            <wp:posOffset>1905290</wp:posOffset>
          </wp:positionH>
          <wp:positionV relativeFrom="paragraph">
            <wp:posOffset>176942</wp:posOffset>
          </wp:positionV>
          <wp:extent cx="872011" cy="539115"/>
          <wp:effectExtent l="0" t="0" r="4445" b="0"/>
          <wp:wrapNone/>
          <wp:docPr id="36" name="Imagem 36" descr="eRegulations Guine Biss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Regulations Guine Bissa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539" cy="548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7E48">
      <w:rPr>
        <w:rFonts w:ascii="Arial Narrow" w:eastAsia="Calibri" w:hAnsi="Arial Narrow" w:cs="DokChampa"/>
        <w:noProof/>
        <w:sz w:val="24"/>
        <w:lang w:val="pt-PT" w:eastAsia="pt-PT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08FADC03" wp14:editId="1AD7054E">
              <wp:simplePos x="0" y="0"/>
              <wp:positionH relativeFrom="column">
                <wp:posOffset>1839368</wp:posOffset>
              </wp:positionH>
              <wp:positionV relativeFrom="paragraph">
                <wp:posOffset>62045</wp:posOffset>
              </wp:positionV>
              <wp:extent cx="0" cy="714375"/>
              <wp:effectExtent l="0" t="0" r="19050" b="9525"/>
              <wp:wrapNone/>
              <wp:docPr id="4" name="Conexão rec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143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5CA81" id="Conexão recta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4.85pt,4.9pt" to="144.8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" strokecolor="#4a7ebb">
              <o:lock v:ext="edit" shapetype="f"/>
            </v:line>
          </w:pict>
        </mc:Fallback>
      </mc:AlternateContent>
    </w:r>
    <w:r w:rsidRPr="00417E48">
      <w:rPr>
        <w:rFonts w:ascii="Arial Narrow" w:eastAsia="Calibri" w:hAnsi="Arial Narrow" w:cs="DokChampa"/>
        <w:noProof/>
        <w:sz w:val="24"/>
        <w:lang w:val="pt-PT"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34D3D" wp14:editId="21E6F714">
              <wp:simplePos x="0" y="0"/>
              <wp:positionH relativeFrom="column">
                <wp:posOffset>2558414</wp:posOffset>
              </wp:positionH>
              <wp:positionV relativeFrom="paragraph">
                <wp:posOffset>176530</wp:posOffset>
              </wp:positionV>
              <wp:extent cx="3686175" cy="7143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617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25D8E" w:rsidRPr="008308E4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 xml:space="preserve">MINISTÉRIO DA </w:t>
                          </w:r>
                          <w:r w:rsidRPr="008308E4"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 xml:space="preserve">ECONOMIA, PLANO E INTEGRAÇÃO REGIONAL </w:t>
                          </w:r>
                        </w:p>
                        <w:p w:rsidR="00725D8E" w:rsidRPr="008308E4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</w:pPr>
                          <w:r w:rsidRPr="008308E4"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>CEN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>TRO DE FORMALIZAÇÃO DE EMPRESAS- CFE</w:t>
                          </w:r>
                        </w:p>
                        <w:p w:rsidR="00725D8E" w:rsidRPr="008308E4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/>
                              <w:b/>
                              <w:color w:val="00B050"/>
                              <w:sz w:val="8"/>
                              <w:lang w:val="pt-BR"/>
                            </w:rPr>
                          </w:pPr>
                        </w:p>
                        <w:p w:rsidR="00725D8E" w:rsidRPr="00214176" w:rsidRDefault="00725D8E" w:rsidP="00725D8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34D3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01.45pt;margin-top:13.9pt;width:290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" filled="f" stroked="f" strokeweight=".5pt">
              <v:path arrowok="t"/>
              <v:textbox>
                <w:txbxContent>
                  <w:p w:rsidR="00725D8E" w:rsidRPr="008308E4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</w:pPr>
                    <w:r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 xml:space="preserve">MINISTÉRIO DA </w:t>
                    </w:r>
                    <w:r w:rsidRPr="008308E4"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 xml:space="preserve">ECONOMIA, PLANO E INTEGRAÇÃO REGIONAL </w:t>
                    </w:r>
                  </w:p>
                  <w:p w:rsidR="00725D8E" w:rsidRPr="008308E4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</w:pPr>
                    <w:r w:rsidRPr="008308E4"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>CEN</w:t>
                    </w:r>
                    <w:r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>TRO DE FORMALIZAÇÃO DE EMPRESAS- CFE</w:t>
                    </w:r>
                  </w:p>
                  <w:p w:rsidR="00725D8E" w:rsidRPr="008308E4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/>
                        <w:b/>
                        <w:color w:val="00B050"/>
                        <w:sz w:val="8"/>
                        <w:lang w:val="pt-BR"/>
                      </w:rPr>
                    </w:pPr>
                  </w:p>
                  <w:p w:rsidR="00725D8E" w:rsidRPr="00214176" w:rsidRDefault="00725D8E" w:rsidP="00725D8E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17E48">
      <w:rPr>
        <w:rFonts w:ascii="Arial Narrow" w:eastAsia="Calibri" w:hAnsi="Arial Narrow" w:cs="DokChampa"/>
        <w:sz w:val="24"/>
      </w:rPr>
      <w:tab/>
    </w:r>
    <w:r w:rsidRPr="00417E48">
      <w:rPr>
        <w:rFonts w:ascii="Arial Narrow" w:eastAsia="Calibri" w:hAnsi="Arial Narrow" w:cs="DokChampa"/>
        <w:sz w:val="24"/>
      </w:rPr>
      <w:tab/>
    </w:r>
  </w:p>
  <w:p w:rsidR="00725D8E" w:rsidRDefault="00253845" w:rsidP="00725D8E">
    <w:pPr>
      <w:rPr>
        <w:rFonts w:ascii="Arial" w:hAnsi="Arial" w:cs="Arial"/>
        <w:b/>
        <w:i/>
        <w:sz w:val="18"/>
        <w:szCs w:val="18"/>
        <w:u w:val="single"/>
      </w:rPr>
    </w:pPr>
    <w:r>
      <w:rPr>
        <w:noProof/>
        <w:lang w:val="pt-PT" w:eastAsia="pt-PT"/>
      </w:rPr>
      <w:drawing>
        <wp:anchor distT="0" distB="0" distL="114300" distR="114300" simplePos="0" relativeHeight="251662336" behindDoc="1" locked="0" layoutInCell="1" allowOverlap="1" wp14:anchorId="08F45ECE" wp14:editId="21E5CD12">
          <wp:simplePos x="0" y="0"/>
          <wp:positionH relativeFrom="margin">
            <wp:posOffset>191547</wp:posOffset>
          </wp:positionH>
          <wp:positionV relativeFrom="paragraph">
            <wp:posOffset>8373</wp:posOffset>
          </wp:positionV>
          <wp:extent cx="427990" cy="387560"/>
          <wp:effectExtent l="0" t="0" r="0" b="0"/>
          <wp:wrapNone/>
          <wp:docPr id="37" name="Imagem 2" descr="logo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gb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9" cy="391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D8E" w:rsidRPr="00417E48">
      <w:rPr>
        <w:rFonts w:ascii="Arial Narrow" w:eastAsia="Calibri" w:hAnsi="Arial Narrow" w:cs="DokChampa"/>
        <w:noProof/>
        <w:sz w:val="24"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A16C8B" wp14:editId="2FCDE5C4">
              <wp:simplePos x="0" y="0"/>
              <wp:positionH relativeFrom="column">
                <wp:posOffset>400087</wp:posOffset>
              </wp:positionH>
              <wp:positionV relativeFrom="paragraph">
                <wp:posOffset>8890</wp:posOffset>
              </wp:positionV>
              <wp:extent cx="1562100" cy="5334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25D8E" w:rsidRPr="00253845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 w:cs="DokChampa"/>
                              <w:color w:val="00B050"/>
                            </w:rPr>
                          </w:pPr>
                          <w:r w:rsidRPr="00253845">
                            <w:rPr>
                              <w:rFonts w:ascii="Arial Narrow" w:hAnsi="Arial Narrow" w:cs="DokChampa"/>
                              <w:color w:val="00B050"/>
                            </w:rPr>
                            <w:t>GOVERNO DA</w:t>
                          </w:r>
                        </w:p>
                        <w:p w:rsidR="00725D8E" w:rsidRPr="00253845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 w:cs="DokChampa"/>
                              <w:color w:val="00B050"/>
                            </w:rPr>
                          </w:pPr>
                          <w:r w:rsidRPr="00253845">
                            <w:rPr>
                              <w:rFonts w:ascii="Arial Narrow" w:hAnsi="Arial Narrow" w:cs="DokChampa"/>
                              <w:color w:val="00B050"/>
                            </w:rPr>
                            <w:t>GUINÉ-BISSAU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16C8B" id="Caixa de texto 2" o:spid="_x0000_s1027" type="#_x0000_t202" style="position:absolute;margin-left:31.5pt;margin-top:.7pt;width:12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" filled="f" stroked="f" strokeweight=".5pt">
              <v:path arrowok="t"/>
              <v:textbox>
                <w:txbxContent>
                  <w:p w:rsidR="00725D8E" w:rsidRPr="00253845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 w:cs="DokChampa"/>
                        <w:color w:val="00B050"/>
                      </w:rPr>
                    </w:pPr>
                    <w:r w:rsidRPr="00253845">
                      <w:rPr>
                        <w:rFonts w:ascii="Arial Narrow" w:hAnsi="Arial Narrow" w:cs="DokChampa"/>
                        <w:color w:val="00B050"/>
                      </w:rPr>
                      <w:t>GOVERNO DA</w:t>
                    </w:r>
                  </w:p>
                  <w:p w:rsidR="00725D8E" w:rsidRPr="00253845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 w:cs="DokChampa"/>
                        <w:color w:val="00B050"/>
                      </w:rPr>
                    </w:pPr>
                    <w:r w:rsidRPr="00253845">
                      <w:rPr>
                        <w:rFonts w:ascii="Arial Narrow" w:hAnsi="Arial Narrow" w:cs="DokChampa"/>
                        <w:color w:val="00B050"/>
                      </w:rPr>
                      <w:t>GUINÉ-BISSAU</w:t>
                    </w:r>
                  </w:p>
                </w:txbxContent>
              </v:textbox>
            </v:shape>
          </w:pict>
        </mc:Fallback>
      </mc:AlternateContent>
    </w:r>
    <w:r w:rsidR="00725D8E" w:rsidRPr="00417E48">
      <w:rPr>
        <w:rFonts w:ascii="Arial Narrow" w:eastAsia="Calibri" w:hAnsi="Arial Narrow" w:cs="DokChampa"/>
        <w:noProof/>
        <w:sz w:val="24"/>
        <w:lang w:eastAsia="pt-BR"/>
      </w:rPr>
      <w:t xml:space="preserve"> </w:t>
    </w:r>
  </w:p>
  <w:p w:rsidR="00725D8E" w:rsidRDefault="00725D8E" w:rsidP="00725D8E">
    <w:pPr>
      <w:rPr>
        <w:rFonts w:ascii="Arial" w:hAnsi="Arial" w:cs="Arial"/>
        <w:b/>
        <w:i/>
        <w:sz w:val="18"/>
        <w:szCs w:val="18"/>
        <w:u w:val="single"/>
      </w:rPr>
    </w:pPr>
  </w:p>
  <w:p w:rsidR="00725D8E" w:rsidRDefault="00725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3126"/>
    <w:multiLevelType w:val="multilevel"/>
    <w:tmpl w:val="0FDA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D6B96"/>
    <w:multiLevelType w:val="multilevel"/>
    <w:tmpl w:val="4740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A198E"/>
    <w:multiLevelType w:val="hybridMultilevel"/>
    <w:tmpl w:val="D7961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9700F"/>
    <w:multiLevelType w:val="hybridMultilevel"/>
    <w:tmpl w:val="070CD5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F1AFB"/>
    <w:multiLevelType w:val="multilevel"/>
    <w:tmpl w:val="8138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F0747"/>
    <w:multiLevelType w:val="hybridMultilevel"/>
    <w:tmpl w:val="A092B0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A6"/>
    <w:rsid w:val="000E2CD9"/>
    <w:rsid w:val="00200801"/>
    <w:rsid w:val="002265B8"/>
    <w:rsid w:val="00253845"/>
    <w:rsid w:val="002B304C"/>
    <w:rsid w:val="002D5EDC"/>
    <w:rsid w:val="00302B0B"/>
    <w:rsid w:val="0034511A"/>
    <w:rsid w:val="0035794B"/>
    <w:rsid w:val="0045161A"/>
    <w:rsid w:val="0047322F"/>
    <w:rsid w:val="004D2552"/>
    <w:rsid w:val="006174F3"/>
    <w:rsid w:val="0067534A"/>
    <w:rsid w:val="00725D8E"/>
    <w:rsid w:val="00754BC2"/>
    <w:rsid w:val="007F7BB8"/>
    <w:rsid w:val="00802CBD"/>
    <w:rsid w:val="0083092A"/>
    <w:rsid w:val="008F6B89"/>
    <w:rsid w:val="009660E7"/>
    <w:rsid w:val="009929A6"/>
    <w:rsid w:val="00BA423D"/>
    <w:rsid w:val="00BD2B79"/>
    <w:rsid w:val="00BD700B"/>
    <w:rsid w:val="00BE30CC"/>
    <w:rsid w:val="00C03450"/>
    <w:rsid w:val="00C733EF"/>
    <w:rsid w:val="00C85BDA"/>
    <w:rsid w:val="00C94FD6"/>
    <w:rsid w:val="00CB76A8"/>
    <w:rsid w:val="00D350A5"/>
    <w:rsid w:val="00D73016"/>
    <w:rsid w:val="00D96A56"/>
    <w:rsid w:val="00DB4C58"/>
    <w:rsid w:val="00DF61FC"/>
    <w:rsid w:val="00E103E2"/>
    <w:rsid w:val="00E274E3"/>
    <w:rsid w:val="00E67027"/>
    <w:rsid w:val="00EA1D0C"/>
    <w:rsid w:val="00F20733"/>
    <w:rsid w:val="00F447BC"/>
    <w:rsid w:val="00F57F58"/>
    <w:rsid w:val="00FD012B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0B9079-AD4F-4EB1-8DD3-9C7479AC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D8E"/>
  </w:style>
  <w:style w:type="paragraph" w:styleId="Rodap">
    <w:name w:val="footer"/>
    <w:basedOn w:val="Normal"/>
    <w:link w:val="RodapChar"/>
    <w:uiPriority w:val="99"/>
    <w:unhideWhenUsed/>
    <w:rsid w:val="0072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D8E"/>
  </w:style>
  <w:style w:type="paragraph" w:styleId="SemEspaamento">
    <w:name w:val="No Spacing"/>
    <w:uiPriority w:val="1"/>
    <w:qFormat/>
    <w:rsid w:val="00725D8E"/>
    <w:pPr>
      <w:spacing w:after="0" w:line="240" w:lineRule="auto"/>
    </w:pPr>
    <w:rPr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3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6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06532-003E-4944-8E19-F37DF10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RCCM</cp:lastModifiedBy>
  <cp:revision>2</cp:revision>
  <cp:lastPrinted>2025-01-03T09:17:00Z</cp:lastPrinted>
  <dcterms:created xsi:type="dcterms:W3CDTF">2025-02-03T09:46:00Z</dcterms:created>
  <dcterms:modified xsi:type="dcterms:W3CDTF">2025-02-03T09:46:00Z</dcterms:modified>
</cp:coreProperties>
</file>